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00" w:line="240" w:lineRule="auto"/>
        <w:ind w:firstLine="720"/>
        <w:contextualSpacing w:val="0"/>
        <w:jc w:val="center"/>
        <w:rPr>
          <w:rFonts w:ascii="Times New Roman" w:cs="Times New Roman" w:eastAsia="Times New Roman" w:hAnsi="Times New Roman"/>
          <w:b w:val="1"/>
          <w:i w:val="1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u w:val="single"/>
          <w:rtl w:val="0"/>
        </w:rPr>
        <w:t xml:space="preserve">Appetizers and Hors d’oeuvres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00" w:line="240" w:lineRule="auto"/>
        <w:contextualSpacing w:val="0"/>
        <w:jc w:val="center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The following are suggested amounts and priced for 25 guests.</w:t>
      </w:r>
    </w:p>
    <w:tbl>
      <w:tblPr>
        <w:tblStyle w:val="Table1"/>
        <w:bidiVisual w:val="0"/>
        <w:tblW w:w="10560.0" w:type="dxa"/>
        <w:jc w:val="center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5220"/>
        <w:gridCol w:w="5340"/>
        <w:tblGridChange w:id="0">
          <w:tblGrid>
            <w:gridCol w:w="5220"/>
            <w:gridCol w:w="5340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="240" w:lineRule="auto"/>
              <w:ind w:lef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u w:val="single"/>
                <w:rtl w:val="0"/>
              </w:rPr>
              <w:t xml:space="preserve">Chilled Platters and Displays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="240" w:lineRule="auto"/>
              <w:ind w:lef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u w:val="single"/>
                <w:rtl w:val="0"/>
              </w:rPr>
              <w:t xml:space="preserve">Hot Items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="240" w:lineRule="auto"/>
              <w:ind w:left="0" w:firstLine="0"/>
              <w:contextualSpacing w:val="0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Assorted Domestic Cheese and Cracker Display (Swiss, Cheddar, Pepper Jack) Per Guest $3.50 (V)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="240" w:lineRule="auto"/>
              <w:ind w:left="0" w:firstLine="0"/>
              <w:contextualSpacing w:val="0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Meatballs in Marinara or Irish Whiskey Cream Sauce (60 pieces) $60.00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="240" w:lineRule="auto"/>
              <w:ind w:left="0" w:firstLine="0"/>
              <w:contextualSpacing w:val="0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Gourmet Cheese and Cracker Display (Brie, Havarti Dill, Sharp White Cheddar, Grapes, Olives, and Pepperoni, Dips) Per Guest $4.50 (V)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="240" w:lineRule="auto"/>
              <w:ind w:left="0" w:firstLine="0"/>
              <w:contextualSpacing w:val="0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Brie in Puff Pastry with Seasonal Chutney (V) $75.00</w:t>
            </w:r>
          </w:p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="240" w:lineRule="auto"/>
              <w:ind w:left="0" w:firstLine="0"/>
              <w:contextualSpacing w:val="0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="240" w:lineRule="auto"/>
              <w:ind w:left="0" w:firstLine="0"/>
              <w:contextualSpacing w:val="0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Spanikopita (40 pieces) $60.00 (V)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="240" w:lineRule="auto"/>
              <w:ind w:left="0" w:firstLine="0"/>
              <w:contextualSpacing w:val="0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Antipasto Platter: Tortellini, Pepperoni, Artichokes, Roasted Red Peppers, Tomatoes, Olives, Fresh Mozzarella, and Basil salad $150.00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="240" w:lineRule="auto"/>
              <w:ind w:left="0" w:firstLine="0"/>
              <w:contextualSpacing w:val="0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Boneless Chicken Wings Tossed in your Choice of Sauce: Hot, Traditional, Spiced Garlic, Honey Old Bay, Sesame Soy Ginger, BBQ (50 pieces) $60.00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="240" w:lineRule="auto"/>
              <w:ind w:left="0" w:firstLine="0"/>
              <w:contextualSpacing w:val="0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Assorted Cold Vegetable Display with Dips Per Guest $3.00 (V)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="240" w:lineRule="auto"/>
              <w:ind w:left="0" w:firstLine="0"/>
              <w:contextualSpacing w:val="0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Chicken Wings Tossed in Your Choice of Sauce (50 pieces) $75.00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Fruit Display $100.00 (V)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="240" w:lineRule="auto"/>
              <w:ind w:left="0" w:firstLine="0"/>
              <w:contextualSpacing w:val="0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Fried Brussel Sprouts (2 lbs) $50.00 (V)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="240" w:lineRule="auto"/>
              <w:ind w:left="0" w:firstLine="0"/>
              <w:contextualSpacing w:val="0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Prosciutto Wrapped Asparagus (30 pieces) $60.00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="240" w:lineRule="auto"/>
              <w:ind w:left="0" w:firstLine="0"/>
              <w:contextualSpacing w:val="0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Cauliflower in Tempura Batter (2 lbs) $40.00 (V)</w:t>
            </w:r>
          </w:p>
        </w:tc>
      </w:tr>
      <w:tr>
        <w:trPr>
          <w:trHeight w:val="64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u w:val="single"/>
                <w:rtl w:val="0"/>
              </w:rPr>
              <w:t xml:space="preserve">Dips and Spreads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="240" w:lineRule="auto"/>
              <w:ind w:left="0" w:firstLine="0"/>
              <w:contextualSpacing w:val="0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Tomato Mozzarella and Basil Display (30 pieces)</w:t>
            </w:r>
          </w:p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="240" w:lineRule="auto"/>
              <w:ind w:left="0" w:firstLine="0"/>
              <w:contextualSpacing w:val="0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$50.00 (V)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b w:val="1"/>
                <w:i w:val="1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Crab Dip with French Bread (2 lbs) $150.00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="240" w:lineRule="auto"/>
              <w:ind w:left="0" w:firstLine="0"/>
              <w:contextualSpacing w:val="0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Corned Beef Poppers (30 pieces) $85.00</w:t>
            </w:r>
          </w:p>
        </w:tc>
      </w:tr>
      <w:tr>
        <w:trPr>
          <w:trHeight w:val="50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Spinach and Artichoke Dip with Pista Bread (1 lb.) $55.00 (V)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="240" w:lineRule="auto"/>
              <w:ind w:left="0" w:firstLine="0"/>
              <w:contextualSpacing w:val="0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 Maryland’s Deviled Eggs topped with crab and old bay</w:t>
            </w:r>
          </w:p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="240" w:lineRule="auto"/>
              <w:ind w:left="0" w:firstLine="0"/>
              <w:contextualSpacing w:val="0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(25 pieces) $50.00</w:t>
            </w:r>
          </w:p>
        </w:tc>
      </w:tr>
      <w:tr>
        <w:trPr>
          <w:trHeight w:val="60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Hummus and Fresh Vegetables with Pita and Gluten Free Tortilla Chips (V )$50.00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Pretzel Bites with Beer Cheese Dipping Sauce or</w:t>
            </w:r>
          </w:p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 A Cinnamon Sugar Coating with Creme Anglaise (100 pieces) $75.00 (V)</w:t>
            </w:r>
          </w:p>
        </w:tc>
      </w:tr>
      <w:tr>
        <w:trPr>
          <w:trHeight w:val="32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u w:val="single"/>
                <w:rtl w:val="0"/>
              </w:rPr>
              <w:t xml:space="preserve">Seafood Starters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Assorted Mini Quiches (50 pieces) $50.00 (V)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Crab Balls -1 oz each- 50 minimum  $150.00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="240" w:lineRule="auto"/>
              <w:ind w:left="0" w:firstLine="0"/>
              <w:contextualSpacing w:val="0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Mushroom Tartlets (50 pieces) $65.00 (V)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b w:val="1"/>
                <w:i w:val="1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Scallops on a Bed of Spinach (30 pieces) $85.00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="240" w:lineRule="auto"/>
              <w:ind w:left="0" w:firstLine="0"/>
              <w:contextualSpacing w:val="0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Killarney Shrimp 2 lbs  (16/20) $100.00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="240" w:lineRule="auto"/>
              <w:ind w:left="0" w:firstLine="0"/>
              <w:contextualSpacing w:val="0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Coconut Shrimp with Thai Chili sauce  $125.00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contextualSpacing w:val="0"/>
              <w:rPr>
                <w:rFonts w:ascii="Times New Roman" w:cs="Times New Roman" w:eastAsia="Times New Roman" w:hAnsi="Times New Roman"/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Ahi Tuna with Seaweed and Wontons (30 pieces) $85.00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contextualSpacing w:val="0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rtl w:val="0"/>
              </w:rPr>
              <w:t xml:space="preserve">**(V) Vegetarian or can be prepared Vegetarian **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contextualSpacing w:val="0"/>
        <w:jc w:val="center"/>
        <w:rPr>
          <w:rFonts w:ascii="Times New Roman" w:cs="Times New Roman" w:eastAsia="Times New Roman" w:hAnsi="Times New Roman"/>
          <w:b w:val="1"/>
          <w:i w:val="1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u w:val="single"/>
          <w:rtl w:val="0"/>
        </w:rPr>
        <w:t xml:space="preserve">Lite Fare Menu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contextualSpacing w:val="0"/>
        <w:jc w:val="center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These items are priced with a minimum of 25 pieces per type</w:t>
      </w:r>
      <w:r w:rsidDel="00000000" w:rsidR="00000000" w:rsidRPr="00000000">
        <w:rPr>
          <w:rtl w:val="0"/>
        </w:rPr>
      </w:r>
    </w:p>
    <w:tbl>
      <w:tblPr>
        <w:tblStyle w:val="Table2"/>
        <w:bidiVisual w:val="0"/>
        <w:tblW w:w="10800.0" w:type="dxa"/>
        <w:jc w:val="center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5475"/>
        <w:gridCol w:w="5325"/>
        <w:tblGridChange w:id="0">
          <w:tblGrid>
            <w:gridCol w:w="5475"/>
            <w:gridCol w:w="5325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u w:val="single"/>
                <w:rtl w:val="0"/>
              </w:rPr>
              <w:t xml:space="preserve">Chef Made Mini Tacos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u w:val="single"/>
                <w:rtl w:val="0"/>
              </w:rPr>
              <w:t xml:space="preserve">Sliders, Wraps, Mini Sandwiches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rtl w:val="0"/>
              </w:rPr>
              <w:t xml:space="preserve">Gluten Free Shells Available upon Request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Turkey Club$70.00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rtl w:val="0"/>
              </w:rPr>
              <w:t xml:space="preserve">Bib Lettuce “Shells” Available upon Request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Vege Burger $70.00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Pulled Chicken $50.00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Chicken Salad in Pita Pockets $75.00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Vegetable $60.00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Grilled Chicken Caesar Wrap $75.00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Fish Tacos $75.00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Vegetable Powerhouse $75.00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Blackened Shrimp $85.00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Dubliner Cheeseburger with Tomato Jam $95.00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i w:val="1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Steak $90.00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Mini Rachels $95.00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Mini Reubens $95.00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Shrimp Salad Wrap $125.00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Filet of Beef with Boursin Cheese $125.00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Crab Cake with Tartar Sauce $150.00</w:t>
            </w:r>
          </w:p>
        </w:tc>
      </w:tr>
    </w:tbl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contextualSpacing w:val="0"/>
        <w:jc w:val="center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contextualSpacing w:val="0"/>
        <w:jc w:val="center"/>
        <w:rPr>
          <w:rFonts w:ascii="Times New Roman" w:cs="Times New Roman" w:eastAsia="Times New Roman" w:hAnsi="Times New Roman"/>
          <w:b w:val="1"/>
          <w:i w:val="1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u w:val="single"/>
          <w:rtl w:val="0"/>
        </w:rPr>
        <w:t xml:space="preserve">Special Packages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contextualSpacing w:val="0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Includes Non-Alcoholic Beverages</w:t>
      </w:r>
      <w:r w:rsidDel="00000000" w:rsidR="00000000" w:rsidRPr="00000000">
        <w:rPr>
          <w:rtl w:val="0"/>
        </w:rPr>
      </w:r>
    </w:p>
    <w:tbl>
      <w:tblPr>
        <w:tblStyle w:val="Table3"/>
        <w:bidiVisual w:val="0"/>
        <w:tblW w:w="10530.0" w:type="dxa"/>
        <w:jc w:val="center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5265"/>
        <w:gridCol w:w="5265"/>
        <w:tblGridChange w:id="0">
          <w:tblGrid>
            <w:gridCol w:w="5265"/>
            <w:gridCol w:w="5265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rtl w:val="0"/>
              </w:rPr>
              <w:t xml:space="preserve">Appetizer Package # 1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rtl w:val="0"/>
              </w:rPr>
              <w:t xml:space="preserve">$24.00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rtl w:val="0"/>
              </w:rPr>
              <w:t xml:space="preserve">Appetizer Package # 2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rtl w:val="0"/>
              </w:rPr>
              <w:t xml:space="preserve">$28.00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Assorted Vegetable and Cheese Display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Brie in Puff Pastry with Seasonal Chutney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Tomato Mozzarella and Basil Display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Hummus Platter with Gluten Free Chips 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Meatballs with Irish Whiskey Cream OR Marinara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Ahi Tuna on a Bed of Seaweed with Wontons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Spanikopita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Pretzel Bites with Beer Cheese Sauce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Crab Dip with French Bread and Crackers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Boneless Wings with Dipping Sauces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Boneless Wings with Dipping Sauces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Coconut Shrimp with Campfire Sauce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Irish Egg Roll</w:t>
            </w:r>
          </w:p>
        </w:tc>
      </w:tr>
    </w:tbl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firstLine="0"/>
        <w:contextualSpacing w:val="0"/>
        <w:jc w:val="left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tl w:val="0"/>
        </w:rPr>
      </w:r>
    </w:p>
    <w:sectPr>
      <w:headerReference r:id="rId5" w:type="default"/>
      <w:footerReference r:id="rId6" w:type="default"/>
      <w:pgSz w:h="15840" w:w="12240"/>
      <w:pgMar w:bottom="1440" w:top="1440" w:left="630" w:right="108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80"/>
        <w:tab w:val="right" w:pos="9360"/>
      </w:tabs>
      <w:spacing w:after="0" w:before="0" w:line="240" w:lineRule="auto"/>
      <w:contextualSpacing w:val="0"/>
      <w:jc w:val="center"/>
      <w:rPr/>
    </w:pPr>
    <w:r w:rsidDel="00000000" w:rsidR="00000000" w:rsidRPr="00000000">
      <w:drawing>
        <wp:inline distB="0" distT="0" distL="0" distR="0">
          <wp:extent cx="5943600" cy="509588"/>
          <wp:effectExtent b="0" l="0" r="0" t="0"/>
          <wp:docPr id="2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43600" cy="50958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80"/>
        <w:tab w:val="right" w:pos="9360"/>
      </w:tabs>
      <w:spacing w:after="0" w:before="720" w:line="240" w:lineRule="auto"/>
      <w:contextualSpacing w:val="0"/>
      <w:jc w:val="center"/>
      <w:rPr/>
    </w:pPr>
    <w:r w:rsidDel="00000000" w:rsidR="00000000" w:rsidRPr="00000000">
      <w:drawing>
        <wp:inline distB="0" distT="0" distL="0" distR="0">
          <wp:extent cx="5943600" cy="747713"/>
          <wp:effectExtent b="0" l="0" r="0" t="0"/>
          <wp:docPr id="1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43600" cy="74771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/>
      <w:spacing w:after="120" w:before="480" w:lineRule="auto"/>
      <w:contextualSpacing w:val="1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Bdr/>
      <w:spacing w:after="80" w:before="360" w:lineRule="auto"/>
      <w:contextualSpacing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Bdr/>
      <w:spacing w:after="80" w:before="280" w:lineRule="auto"/>
      <w:contextualSpacing w:val="1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/>
      <w:spacing w:after="40" w:before="240" w:lineRule="auto"/>
      <w:contextualSpacing w:val="1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/>
      <w:spacing w:after="40" w:before="220" w:lineRule="auto"/>
      <w:contextualSpacing w:val="1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Bdr/>
      <w:spacing w:after="40" w:before="200" w:lineRule="auto"/>
      <w:contextualSpacing w:val="1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Bdr/>
      <w:spacing w:after="120" w:before="480" w:lineRule="auto"/>
      <w:contextualSpacing w:val="1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Bdr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2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3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